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false"/>
          <w:sz w:val="28"/>
        </w:rPr>
        <w:t>«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в целях создания и (или) развития бизнеса на территориях отдельных муниципальных образований в Камчатском крае и проведения отбора получателей субсидии</w:t>
      </w:r>
      <w:r>
        <w:rPr>
          <w:rFonts w:ascii="Times New Roman" w:hAnsi="Times New Roman"/>
          <w:b w:val="false"/>
          <w:sz w:val="28"/>
        </w:rPr>
        <w:t>»</w:t>
      </w:r>
      <w:r>
        <w:rPr/>
        <w:br/>
      </w:r>
      <w:r>
        <w:rPr>
          <w:rFonts w:ascii="Times New Roman" w:hAnsi="Times New Roman"/>
          <w:sz w:val="28"/>
          <w:shd w:fill="auto" w:val="clear"/>
        </w:rPr>
        <w:t>(РКПД № П-</w:t>
      </w:r>
      <w:r>
        <w:rPr>
          <w:rFonts w:ascii="Times New Roman" w:hAnsi="Times New Roman"/>
          <w:sz w:val="28"/>
          <w:shd w:fill="auto" w:val="clear"/>
        </w:rPr>
        <w:t>398</w:t>
      </w:r>
      <w:r>
        <w:rPr>
          <w:rFonts w:ascii="Times New Roman" w:hAnsi="Times New Roman"/>
          <w:sz w:val="28"/>
          <w:shd w:fill="auto" w:val="clear"/>
        </w:rPr>
        <w:t xml:space="preserve"> от </w:t>
      </w:r>
      <w:r>
        <w:rPr>
          <w:rFonts w:ascii="Times New Roman" w:hAnsi="Times New Roman"/>
          <w:sz w:val="28"/>
          <w:shd w:fill="auto" w:val="clear"/>
        </w:rPr>
        <w:t>27.06.</w:t>
      </w:r>
      <w:r>
        <w:rPr>
          <w:rFonts w:ascii="Times New Roman" w:hAnsi="Times New Roman"/>
          <w:sz w:val="28"/>
          <w:shd w:fill="auto" w:val="clear"/>
        </w:rPr>
        <w:t>2024)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Правительства Камчатского края</w:t>
      </w:r>
      <w:r>
        <w:rPr/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в целях создания и (или) развития бизнеса на территориях отдельных муниципальных образований в Камчатском крае и проведения отбора получателей субсидии</w:t>
      </w:r>
      <w:r>
        <w:rPr>
          <w:rFonts w:ascii="Times New Roman" w:hAnsi="Times New Roman"/>
          <w:sz w:val="28"/>
        </w:rPr>
        <w:t>» (далее – проект Постановления) разработан в соответствии с: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rPr/>
        <w:br/>
      </w:r>
      <w:r>
        <w:rPr>
          <w:rFonts w:ascii="Times New Roman" w:hAnsi="Times New Roman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sz w:val="28"/>
        </w:rPr>
        <w:t xml:space="preserve">втономной некоммерческой организации «Камчатский центр поддержки предпринимательства» в соответствии с </w:t>
      </w:r>
      <w:r>
        <w:rPr>
          <w:rFonts w:ascii="Times New Roman" w:hAnsi="Times New Roman"/>
          <w:color w:val="000000"/>
          <w:sz w:val="28"/>
        </w:rPr>
        <w:t>абзацем четвертым подпункта «а» пункта 25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составляет за счет средств краевого бюджета в соответствии с Законом Камчатского края от 23.11.2023 № 300 «О краевом бюджете на 2024 год и на плановый период 2025 и 2026 годов»</w:t>
      </w:r>
      <w:r>
        <w:rPr/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>К 0412 0820171390 813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20 000 000,00 рублей;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2025 году – 20 000 000,00 рублей;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2026 году – 20 000 000,00 рублей.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Экономический эффект от реализации правового акта будет направлен на предоставление финансовой поддержки на создание и развитие бизнеса субъектам малого и среднего предпринимательства, осуществляющим деятельность на территории отдельных муниципальных образований Камчатского края – 10 новых проектов. Кроме этого,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</w:t>
      </w:r>
      <w:r>
        <w:rPr>
          <w:rFonts w:ascii="Times New Roman" w:hAnsi="Times New Roman"/>
          <w:sz w:val="28"/>
        </w:rPr>
        <w:t xml:space="preserve">27 </w:t>
      </w:r>
      <w:r>
        <w:rPr>
          <w:rFonts w:ascii="Times New Roman" w:hAnsi="Times New Roman"/>
          <w:sz w:val="28"/>
          <w:shd w:fill="auto" w:val="clear"/>
        </w:rPr>
        <w:t xml:space="preserve">июня </w:t>
      </w:r>
      <w:r>
        <w:rPr>
          <w:rFonts w:ascii="Times New Roman" w:hAnsi="Times New Roman"/>
          <w:sz w:val="28"/>
          <w:shd w:fill="auto" w:val="clear"/>
        </w:rPr>
        <w:t xml:space="preserve">2024 года </w:t>
      </w:r>
      <w:r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</w:t>
      </w:r>
      <w:r>
        <w:rPr>
          <w:rFonts w:ascii="Times New Roman" w:hAnsi="Times New Roman"/>
          <w:sz w:val="28"/>
          <w:shd w:fill="auto" w:val="clear"/>
        </w:rPr>
        <w:t xml:space="preserve">до </w:t>
      </w:r>
      <w:r>
        <w:rPr>
          <w:rFonts w:ascii="Times New Roman" w:hAnsi="Times New Roman"/>
          <w:sz w:val="28"/>
          <w:shd w:fill="auto" w:val="clear"/>
        </w:rPr>
        <w:t>7 июля</w:t>
      </w:r>
      <w:r>
        <w:rPr>
          <w:rFonts w:ascii="Times New Roman" w:hAnsi="Times New Roman"/>
          <w:sz w:val="28"/>
          <w:shd w:fill="auto" w:val="clear"/>
        </w:rPr>
        <w:t xml:space="preserve"> 2024 года н</w:t>
      </w:r>
      <w:r>
        <w:rPr>
          <w:rFonts w:ascii="Times New Roman" w:hAnsi="Times New Roman"/>
          <w:sz w:val="28"/>
        </w:rPr>
        <w:t>езависимой антикоррупционной экспертизы.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hyperlink r:id="rId2">
        <w:r>
          <w:rPr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default" r:id="rId3"/>
      <w:type w:val="nextPage"/>
      <w:pgSz w:w="11906" w:h="16838"/>
      <w:pgMar w:left="1418" w:right="851" w:gutter="0" w:header="567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635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3200"/>
              <wp:effectExtent l="0" t="0" r="0" b="0"/>
              <wp:wrapSquare wrapText="bothSides"/>
              <wp:docPr id="1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38.05pt;margin-top:0.05pt;width:5.6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4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3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50.8pt;margin-top:0.15pt;width:13.45pt;height:15.95pt;mso-wrap-style:none;v-text-anchor:middle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2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Heading4">
    <w:name w:val="Heading 4"/>
    <w:basedOn w:val="Normal"/>
    <w:next w:val="Normal"/>
    <w:uiPriority w:val="9"/>
    <w:qFormat/>
    <w:pPr>
      <w:keepNext w:val="true"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4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</w:rPr>
  </w:style>
  <w:style w:type="paragraph" w:styleId="Heading7">
    <w:name w:val="Heading 7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6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">
    <w:name w:val="Heading 8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7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9">
    <w:name w:val="Heading 9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8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character" w:styleId="Internetlink11">
    <w:name w:val="Internet link11"/>
    <w:link w:val="Internetlink111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Title2">
    <w:name w:val="Title2"/>
    <w:link w:val="Title21"/>
    <w:qFormat/>
    <w:rPr>
      <w:sz w:val="48"/>
    </w:rPr>
  </w:style>
  <w:style w:type="character" w:styleId="Contents3">
    <w:name w:val="Contents 3"/>
    <w:link w:val="Contents32"/>
    <w:qFormat/>
    <w:rPr/>
  </w:style>
  <w:style w:type="character" w:styleId="Contents421">
    <w:name w:val="Contents 421"/>
    <w:link w:val="Contents4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11">
    <w:name w:val="Title11"/>
    <w:link w:val="Title111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Heading111">
    <w:name w:val="Heading 111"/>
    <w:link w:val="Heading1111"/>
    <w:qFormat/>
    <w:rPr>
      <w:rFonts w:ascii="Arial" w:hAnsi="Arial"/>
      <w:color w:val="000000"/>
      <w:spacing w:val="0"/>
      <w:sz w:val="40"/>
    </w:rPr>
  </w:style>
  <w:style w:type="character" w:styleId="Contents2">
    <w:name w:val="Contents 2"/>
    <w:qFormat/>
    <w:rPr/>
  </w:style>
  <w:style w:type="character" w:styleId="7111">
    <w:name w:val="Заголовок 7111"/>
    <w:link w:val="71111"/>
    <w:qFormat/>
    <w:rPr>
      <w:rFonts w:ascii="Arial" w:hAnsi="Arial"/>
      <w:b/>
      <w:i/>
      <w:color w:val="000000"/>
      <w:spacing w:val="0"/>
      <w:sz w:val="22"/>
    </w:rPr>
  </w:style>
  <w:style w:type="character" w:styleId="Caption11">
    <w:name w:val="Caption11"/>
    <w:link w:val="Caption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tyle5">
    <w:name w:val="Заголовок"/>
    <w:link w:val="1"/>
    <w:qFormat/>
    <w:rPr>
      <w:rFonts w:ascii="Open Sans" w:hAnsi="Open Sans"/>
      <w:sz w:val="28"/>
    </w:rPr>
  </w:style>
  <w:style w:type="character" w:styleId="Contents4">
    <w:name w:val="Contents 4"/>
    <w:qFormat/>
    <w:rPr/>
  </w:style>
  <w:style w:type="character" w:styleId="Contents121">
    <w:name w:val="Contents 121"/>
    <w:link w:val="Contents1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21">
    <w:name w:val="Contents 621"/>
    <w:link w:val="Contents6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Symbol11">
    <w:name w:val="Endnote Symbol11"/>
    <w:basedOn w:val="1111"/>
    <w:link w:val="EndnoteSymbol111"/>
    <w:qFormat/>
    <w:rPr>
      <w:vertAlign w:val="superscript"/>
    </w:rPr>
  </w:style>
  <w:style w:type="character" w:styleId="Heading71">
    <w:name w:val="Heading 71"/>
    <w:qFormat/>
    <w:rPr>
      <w:rFonts w:ascii="Arial" w:hAnsi="Arial"/>
      <w:b/>
      <w:i/>
      <w:color w:val="000000"/>
      <w:spacing w:val="0"/>
      <w:sz w:val="22"/>
    </w:rPr>
  </w:style>
  <w:style w:type="character" w:styleId="FigureIndex1">
    <w:name w:val="Figure Index 1"/>
    <w:qFormat/>
    <w:rPr/>
  </w:style>
  <w:style w:type="character" w:styleId="DefaultParagraphFont2">
    <w:name w:val="Default Paragraph Font2"/>
    <w:link w:val="DefaultParagraphFont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dexHeading21">
    <w:name w:val="Index Heading21"/>
    <w:basedOn w:val="21"/>
    <w:link w:val="IndexHeading211"/>
    <w:qFormat/>
    <w:rPr/>
  </w:style>
  <w:style w:type="character" w:styleId="Heading32">
    <w:name w:val="Heading 32"/>
    <w:link w:val="Heading321"/>
    <w:qFormat/>
    <w:rPr>
      <w:rFonts w:ascii="Arial" w:hAnsi="Arial"/>
      <w:sz w:val="30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tents73">
    <w:name w:val="Contents 73"/>
    <w:link w:val="Contents7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6111">
    <w:name w:val="Заголовок 6111"/>
    <w:link w:val="61111"/>
    <w:qFormat/>
    <w:rPr>
      <w:rFonts w:ascii="Arial" w:hAnsi="Arial"/>
      <w:b/>
      <w:color w:val="000000"/>
      <w:spacing w:val="0"/>
      <w:sz w:val="22"/>
    </w:rPr>
  </w:style>
  <w:style w:type="character" w:styleId="11">
    <w:name w:val="Колонтитул11"/>
    <w:link w:val="1116"/>
    <w:qFormat/>
    <w:rPr>
      <w:rFonts w:ascii="XO Thames" w:hAnsi="XO Thames"/>
      <w:color w:val="000000"/>
      <w:spacing w:val="0"/>
      <w:sz w:val="20"/>
    </w:rPr>
  </w:style>
  <w:style w:type="character" w:styleId="ConsPlusNormal11">
    <w:name w:val="ConsPlusNormal11"/>
    <w:link w:val="ConsPlusNormal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31">
    <w:name w:val="Heading 31"/>
    <w:qFormat/>
    <w:rPr>
      <w:rFonts w:ascii="Arial" w:hAnsi="Arial"/>
      <w:color w:val="000000"/>
      <w:spacing w:val="0"/>
      <w:sz w:val="30"/>
    </w:rPr>
  </w:style>
  <w:style w:type="character" w:styleId="Contents321">
    <w:name w:val="Contents 321"/>
    <w:link w:val="Contents3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">
    <w:name w:val="Заголовок111"/>
    <w:link w:val="11112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Contents811">
    <w:name w:val="Contents 811"/>
    <w:link w:val="Contents8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DefaultParagraphFont11">
    <w:name w:val="Default Paragraph Font11"/>
    <w:link w:val="DefaultParagraphFont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11">
    <w:name w:val="Contents 11"/>
    <w:link w:val="Contents111"/>
    <w:qFormat/>
    <w:rPr/>
  </w:style>
  <w:style w:type="character" w:styleId="ContentsHeading1">
    <w:name w:val="Contents Heading1"/>
    <w:link w:val="ContentsHeading11"/>
    <w:qFormat/>
    <w:rPr/>
  </w:style>
  <w:style w:type="character" w:styleId="Indexheading4">
    <w:name w:val="index heading4"/>
    <w:basedOn w:val="21"/>
    <w:link w:val="Indexheading41"/>
    <w:qFormat/>
    <w:rPr/>
  </w:style>
  <w:style w:type="character" w:styleId="Endnote">
    <w:name w:val="Endnote"/>
    <w:qFormat/>
    <w:rPr>
      <w:sz w:val="20"/>
    </w:rPr>
  </w:style>
  <w:style w:type="character" w:styleId="Heading91">
    <w:name w:val="Heading 91"/>
    <w:qFormat/>
    <w:rPr>
      <w:rFonts w:ascii="Arial" w:hAnsi="Arial"/>
      <w:i/>
      <w:color w:val="000000"/>
      <w:spacing w:val="0"/>
      <w:sz w:val="21"/>
    </w:rPr>
  </w:style>
  <w:style w:type="character" w:styleId="112">
    <w:name w:val="Гиперссылка11"/>
    <w:link w:val="1117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Internetlink21">
    <w:name w:val="Internet link21"/>
    <w:link w:val="Internetlink211"/>
    <w:qFormat/>
    <w:rPr>
      <w:rFonts w:ascii="Calibri" w:hAnsi="Calibri"/>
      <w:color w:themeColor="hyperlink" w:val="0563C1"/>
      <w:spacing w:val="0"/>
      <w:sz w:val="22"/>
      <w:u w:val="single"/>
    </w:rPr>
  </w:style>
  <w:style w:type="character" w:styleId="Caption4">
    <w:name w:val="caption4"/>
    <w:link w:val="Caption41"/>
    <w:qFormat/>
    <w:rPr>
      <w:i/>
      <w:sz w:val="24"/>
    </w:rPr>
  </w:style>
  <w:style w:type="character" w:styleId="Heading511">
    <w:name w:val="Heading 511"/>
    <w:link w:val="Heading5111"/>
    <w:qFormat/>
    <w:rPr>
      <w:rFonts w:ascii="Arial" w:hAnsi="Arial"/>
      <w:b/>
      <w:color w:val="000000"/>
      <w:spacing w:val="0"/>
      <w:sz w:val="24"/>
    </w:rPr>
  </w:style>
  <w:style w:type="character" w:styleId="IndexHeading1">
    <w:name w:val="Index Heading1"/>
    <w:basedOn w:val="Style5"/>
    <w:qFormat/>
    <w:rPr/>
  </w:style>
  <w:style w:type="character" w:styleId="113">
    <w:name w:val="Указатель11"/>
    <w:link w:val="1118"/>
    <w:qFormat/>
    <w:rPr/>
  </w:style>
  <w:style w:type="character" w:styleId="114">
    <w:name w:val="Знак концевой сноски11"/>
    <w:link w:val="1119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63">
    <w:name w:val="Contents 63"/>
    <w:link w:val="Contents6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21">
    <w:name w:val="Contents 921"/>
    <w:link w:val="Contents9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1">
    <w:name w:val="Contents 71"/>
    <w:link w:val="Contents711"/>
    <w:qFormat/>
    <w:rPr/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">
    <w:name w:val="Основной шрифт абзаца111"/>
    <w:link w:val="1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dexheading31">
    <w:name w:val="index heading31"/>
    <w:basedOn w:val="Title1"/>
    <w:link w:val="Indexheading311"/>
    <w:qFormat/>
    <w:rPr/>
  </w:style>
  <w:style w:type="character" w:styleId="Heading211">
    <w:name w:val="Heading 211"/>
    <w:link w:val="Heading2111"/>
    <w:qFormat/>
    <w:rPr>
      <w:rFonts w:ascii="Arial" w:hAnsi="Arial"/>
      <w:color w:val="000000"/>
      <w:spacing w:val="0"/>
      <w:sz w:val="34"/>
    </w:rPr>
  </w:style>
  <w:style w:type="character" w:styleId="Heading311">
    <w:name w:val="Heading 311"/>
    <w:link w:val="Heading3111"/>
    <w:qFormat/>
    <w:rPr>
      <w:rFonts w:ascii="Arial" w:hAnsi="Arial"/>
      <w:color w:val="000000"/>
      <w:spacing w:val="0"/>
      <w:sz w:val="30"/>
    </w:rPr>
  </w:style>
  <w:style w:type="character" w:styleId="Style6">
    <w:name w:val="Колонтитул"/>
    <w:link w:val="13"/>
    <w:qFormat/>
    <w:rPr>
      <w:rFonts w:ascii="XO Thames" w:hAnsi="XO Thames"/>
      <w:color w:val="000000"/>
      <w:spacing w:val="0"/>
      <w:sz w:val="20"/>
    </w:rPr>
  </w:style>
  <w:style w:type="character" w:styleId="Heading82">
    <w:name w:val="Heading 82"/>
    <w:link w:val="Heading821"/>
    <w:qFormat/>
    <w:rPr>
      <w:rFonts w:ascii="Arial" w:hAnsi="Arial"/>
      <w:i/>
    </w:rPr>
  </w:style>
  <w:style w:type="character" w:styleId="115">
    <w:name w:val="Обычный11"/>
    <w:link w:val="1111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Symbol11">
    <w:name w:val="Footnote Symbol11"/>
    <w:link w:val="FootnoteSymbol1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HeaderChar11">
    <w:name w:val="Header Char11"/>
    <w:basedOn w:val="1111"/>
    <w:link w:val="HeaderChar111"/>
    <w:qFormat/>
    <w:rPr/>
  </w:style>
  <w:style w:type="character" w:styleId="1112">
    <w:name w:val="Название объекта111"/>
    <w:link w:val="11114"/>
    <w:qFormat/>
    <w:rPr>
      <w:rFonts w:ascii="Calibri" w:hAnsi="Calibri"/>
      <w:b/>
      <w:color w:themeColor="accent1" w:val="5B9BD5"/>
      <w:spacing w:val="0"/>
      <w:sz w:val="18"/>
    </w:rPr>
  </w:style>
  <w:style w:type="character" w:styleId="Textbody3">
    <w:name w:val="Text body3"/>
    <w:link w:val="Textbody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3">
    <w:name w:val="Нижний колонтитул111"/>
    <w:link w:val="111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6">
    <w:name w:val="Символ сноски11"/>
    <w:basedOn w:val="DefaultParagraphFont11"/>
    <w:link w:val="11116"/>
    <w:qFormat/>
    <w:rPr>
      <w:vertAlign w:val="superscript"/>
    </w:rPr>
  </w:style>
  <w:style w:type="character" w:styleId="9111">
    <w:name w:val="Заголовок 9111"/>
    <w:link w:val="91111"/>
    <w:qFormat/>
    <w:rPr>
      <w:rFonts w:ascii="Arial" w:hAnsi="Arial"/>
      <w:i/>
      <w:color w:val="000000"/>
      <w:spacing w:val="0"/>
      <w:sz w:val="21"/>
    </w:rPr>
  </w:style>
  <w:style w:type="character" w:styleId="Heading711">
    <w:name w:val="Heading 711"/>
    <w:link w:val="Heading713"/>
    <w:qFormat/>
    <w:rPr>
      <w:rFonts w:ascii="Arial" w:hAnsi="Arial"/>
      <w:b/>
      <w:i/>
    </w:rPr>
  </w:style>
  <w:style w:type="character" w:styleId="Heading62">
    <w:name w:val="Heading 62"/>
    <w:link w:val="Heading621"/>
    <w:qFormat/>
    <w:rPr>
      <w:rFonts w:ascii="Arial" w:hAnsi="Arial"/>
      <w:b/>
    </w:rPr>
  </w:style>
  <w:style w:type="character" w:styleId="Contents31">
    <w:name w:val="Contents 31"/>
    <w:qFormat/>
    <w:rPr/>
  </w:style>
  <w:style w:type="character" w:styleId="FooterChar11">
    <w:name w:val="Footer Char11"/>
    <w:basedOn w:val="1111"/>
    <w:link w:val="FooterChar111"/>
    <w:qFormat/>
    <w:rPr/>
  </w:style>
  <w:style w:type="character" w:styleId="FootnoteSymbol21">
    <w:name w:val="Footnote Symbol21"/>
    <w:basedOn w:val="1111"/>
    <w:link w:val="FootnoteSymbol211"/>
    <w:qFormat/>
    <w:rPr>
      <w:vertAlign w:val="superscript"/>
    </w:rPr>
  </w:style>
  <w:style w:type="character" w:styleId="List1">
    <w:name w:val="List1"/>
    <w:basedOn w:val="Textbody21"/>
    <w:qFormat/>
    <w:rPr/>
  </w:style>
  <w:style w:type="character" w:styleId="Contents5">
    <w:name w:val="Contents 5"/>
    <w:link w:val="Contents52"/>
    <w:qFormat/>
    <w:rPr/>
  </w:style>
  <w:style w:type="character" w:styleId="EndnoteSymbol21">
    <w:name w:val="Endnote Symbol21"/>
    <w:link w:val="EndnoteSymbol2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511">
    <w:name w:val="Contents 511"/>
    <w:link w:val="Contents5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7">
    <w:name w:val="Указатель"/>
    <w:link w:val="12"/>
    <w:qFormat/>
    <w:rPr/>
  </w:style>
  <w:style w:type="character" w:styleId="NoSpacing11">
    <w:name w:val="No Spacing11"/>
    <w:link w:val="NoSpacing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4">
    <w:name w:val="Подзаголовок111"/>
    <w:link w:val="11117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Heading22">
    <w:name w:val="Heading 22"/>
    <w:link w:val="Heading221"/>
    <w:qFormat/>
    <w:rPr>
      <w:rFonts w:ascii="Arial" w:hAnsi="Arial"/>
      <w:sz w:val="34"/>
    </w:rPr>
  </w:style>
  <w:style w:type="character" w:styleId="ConsPlusTitlePage11">
    <w:name w:val="ConsPlusTitlePage11"/>
    <w:link w:val="ConsPlusTitlePage111"/>
    <w:qFormat/>
    <w:rPr>
      <w:rFonts w:ascii="Tahoma" w:hAnsi="Tahoma"/>
      <w:color w:val="000000"/>
      <w:spacing w:val="0"/>
      <w:sz w:val="20"/>
    </w:rPr>
  </w:style>
  <w:style w:type="character" w:styleId="Heading51">
    <w:name w:val="Heading 51"/>
    <w:qFormat/>
    <w:rPr>
      <w:rFonts w:ascii="Arial" w:hAnsi="Arial"/>
      <w:b/>
      <w:color w:val="000000"/>
      <w:spacing w:val="0"/>
      <w:sz w:val="24"/>
    </w:rPr>
  </w:style>
  <w:style w:type="character" w:styleId="List12">
    <w:name w:val="List12"/>
    <w:basedOn w:val="Textbody21"/>
    <w:link w:val="List121"/>
    <w:qFormat/>
    <w:rPr/>
  </w:style>
  <w:style w:type="character" w:styleId="ConsPlusTitle11">
    <w:name w:val="ConsPlusTitle11"/>
    <w:link w:val="ConsPlusTitle111"/>
    <w:qFormat/>
    <w:rPr>
      <w:rFonts w:ascii="Calibri" w:hAnsi="Calibri" w:asciiTheme="minorAscii" w:hAnsiTheme="minorHAnsi"/>
      <w:b/>
      <w:color w:val="000000"/>
      <w:spacing w:val="0"/>
      <w:sz w:val="22"/>
    </w:rPr>
  </w:style>
  <w:style w:type="character" w:styleId="1115">
    <w:name w:val="Верхний колонтитул111"/>
    <w:link w:val="1111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1">
    <w:name w:val="Heading 11"/>
    <w:qFormat/>
    <w:rPr>
      <w:rFonts w:ascii="Arial" w:hAnsi="Arial"/>
      <w:sz w:val="40"/>
    </w:rPr>
  </w:style>
  <w:style w:type="character" w:styleId="Heading712">
    <w:name w:val="Heading 712"/>
    <w:link w:val="Heading7121"/>
    <w:qFormat/>
    <w:rPr>
      <w:rFonts w:ascii="Arial" w:hAnsi="Arial"/>
      <w:b/>
      <w:i/>
      <w:color w:val="000000"/>
      <w:spacing w:val="0"/>
      <w:sz w:val="22"/>
    </w:rPr>
  </w:style>
  <w:style w:type="character" w:styleId="117">
    <w:name w:val="Знак сноски11"/>
    <w:link w:val="11119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List11">
    <w:name w:val="List11"/>
    <w:basedOn w:val="Textbody21"/>
    <w:link w:val="List13"/>
    <w:qFormat/>
    <w:rPr/>
  </w:style>
  <w:style w:type="character" w:styleId="Subtitle11">
    <w:name w:val="Subtitle11"/>
    <w:link w:val="Subtitle11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ing81">
    <w:name w:val="Heading 81"/>
    <w:qFormat/>
    <w:rPr>
      <w:rFonts w:ascii="Arial" w:hAnsi="Arial"/>
      <w:i/>
      <w:color w:val="000000"/>
      <w:spacing w:val="0"/>
      <w:sz w:val="22"/>
    </w:rPr>
  </w:style>
  <w:style w:type="character" w:styleId="Contents1">
    <w:name w:val="Contents 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43">
    <w:name w:val="Contents 43"/>
    <w:link w:val="Contents4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41">
    <w:name w:val="Contents 41"/>
    <w:link w:val="Contents42"/>
    <w:qFormat/>
    <w:rPr/>
  </w:style>
  <w:style w:type="character" w:styleId="ConsPlusNonformat11">
    <w:name w:val="ConsPlusNonformat11"/>
    <w:link w:val="ConsPlusNonformat111"/>
    <w:qFormat/>
    <w:rPr>
      <w:rFonts w:ascii="Courier New" w:hAnsi="Courier New"/>
      <w:color w:val="000000"/>
      <w:spacing w:val="0"/>
      <w:sz w:val="20"/>
    </w:rPr>
  </w:style>
  <w:style w:type="character" w:styleId="Heading911">
    <w:name w:val="Heading 911"/>
    <w:link w:val="Heading913"/>
    <w:qFormat/>
    <w:rPr>
      <w:rFonts w:ascii="Arial" w:hAnsi="Arial"/>
      <w:i/>
      <w:sz w:val="21"/>
    </w:rPr>
  </w:style>
  <w:style w:type="character" w:styleId="FigureIndex12">
    <w:name w:val="Figure Index 12"/>
    <w:link w:val="FigureIndex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33">
    <w:name w:val="Contents 33"/>
    <w:link w:val="Contents3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">
    <w:name w:val="Contents 9"/>
    <w:qFormat/>
    <w:rPr/>
  </w:style>
  <w:style w:type="character" w:styleId="Quote11">
    <w:name w:val="Quote11"/>
    <w:link w:val="Quote111"/>
    <w:qFormat/>
    <w:rPr>
      <w:i/>
    </w:rPr>
  </w:style>
  <w:style w:type="character" w:styleId="Textbody1">
    <w:name w:val="Text body1"/>
    <w:link w:val="Textbody11"/>
    <w:qFormat/>
    <w:rPr/>
  </w:style>
  <w:style w:type="character" w:styleId="Caption1">
    <w:name w:val="Caption1"/>
    <w:qFormat/>
    <w:rPr>
      <w:i/>
      <w:sz w:val="24"/>
    </w:rPr>
  </w:style>
  <w:style w:type="character" w:styleId="Contents91">
    <w:name w:val="Contents 91"/>
    <w:link w:val="Contents911"/>
    <w:qFormat/>
    <w:rPr/>
  </w:style>
  <w:style w:type="character" w:styleId="4111">
    <w:name w:val="Заголовок 4111"/>
    <w:link w:val="41111"/>
    <w:qFormat/>
    <w:rPr>
      <w:rFonts w:ascii="Arial" w:hAnsi="Arial"/>
      <w:b/>
      <w:color w:val="000000"/>
      <w:spacing w:val="0"/>
      <w:sz w:val="26"/>
    </w:rPr>
  </w:style>
  <w:style w:type="character" w:styleId="Contents21">
    <w:name w:val="Contents 21"/>
    <w:link w:val="Contents22"/>
    <w:qFormat/>
    <w:rPr/>
  </w:style>
  <w:style w:type="character" w:styleId="CaptionChar11">
    <w:name w:val="Caption Char11"/>
    <w:basedOn w:val="Caption31"/>
    <w:link w:val="CaptionChar111"/>
    <w:qFormat/>
    <w:rPr/>
  </w:style>
  <w:style w:type="character" w:styleId="Footer1">
    <w:name w:val="Footer1"/>
    <w:qFormat/>
    <w:rPr/>
  </w:style>
  <w:style w:type="character" w:styleId="Footer2">
    <w:name w:val="Footer2"/>
    <w:link w:val="Footer21"/>
    <w:qFormat/>
    <w:rPr/>
  </w:style>
  <w:style w:type="character" w:styleId="ContentsHeading21">
    <w:name w:val="Contents Heading21"/>
    <w:link w:val="ContentsHeading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">
    <w:name w:val="Contents 8"/>
    <w:qFormat/>
    <w:rPr/>
  </w:style>
  <w:style w:type="character" w:styleId="Endnote3">
    <w:name w:val="Endnote3"/>
    <w:link w:val="Endnote3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Internetlink">
    <w:name w:val="Internet link"/>
    <w:link w:val="Internetlink2"/>
    <w:qFormat/>
    <w:rPr>
      <w:rFonts w:ascii="Calibri" w:hAnsi="Calibri"/>
      <w:color w:val="0000FF"/>
      <w:spacing w:val="0"/>
      <w:sz w:val="22"/>
      <w:u w:val="single"/>
    </w:rPr>
  </w:style>
  <w:style w:type="character" w:styleId="Endnote1">
    <w:name w:val="Endnote1"/>
    <w:link w:val="Endnote11"/>
    <w:qFormat/>
    <w:rPr>
      <w:sz w:val="20"/>
    </w:rPr>
  </w:style>
  <w:style w:type="character" w:styleId="ContentsHeading3">
    <w:name w:val="Contents Heading3"/>
    <w:link w:val="ContentsHeading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1">
    <w:name w:val="Heading 411"/>
    <w:link w:val="Heading4111"/>
    <w:qFormat/>
    <w:rPr>
      <w:rFonts w:ascii="Arial" w:hAnsi="Arial"/>
      <w:b/>
      <w:color w:val="000000"/>
      <w:spacing w:val="0"/>
      <w:sz w:val="26"/>
    </w:rPr>
  </w:style>
  <w:style w:type="character" w:styleId="Textbody">
    <w:name w:val="Text body"/>
    <w:qFormat/>
    <w:rPr/>
  </w:style>
  <w:style w:type="character" w:styleId="Heading912">
    <w:name w:val="Heading 912"/>
    <w:link w:val="Heading9121"/>
    <w:qFormat/>
    <w:rPr>
      <w:rFonts w:ascii="Arial" w:hAnsi="Arial"/>
      <w:i/>
      <w:color w:val="000000"/>
      <w:spacing w:val="0"/>
      <w:sz w:val="21"/>
    </w:rPr>
  </w:style>
  <w:style w:type="character" w:styleId="IntenseQuote11">
    <w:name w:val="Intense Quote11"/>
    <w:link w:val="IntenseQuote111"/>
    <w:qFormat/>
    <w:rPr>
      <w:i/>
    </w:rPr>
  </w:style>
  <w:style w:type="character" w:styleId="Contents521">
    <w:name w:val="Contents 521"/>
    <w:link w:val="Contents5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Heading">
    <w:name w:val="Contents Heading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">
    <w:name w:val="Заголовок21"/>
    <w:link w:val="211"/>
    <w:qFormat/>
    <w:rPr>
      <w:rFonts w:ascii="Open Sans" w:hAnsi="Open Sans"/>
      <w:sz w:val="28"/>
    </w:rPr>
  </w:style>
  <w:style w:type="character" w:styleId="Caption31">
    <w:name w:val="caption31"/>
    <w:link w:val="Caption311"/>
    <w:qFormat/>
    <w:rPr>
      <w:b/>
      <w:color w:themeColor="accent1" w:val="5B9BD5"/>
      <w:sz w:val="18"/>
    </w:rPr>
  </w:style>
  <w:style w:type="character" w:styleId="Heading12">
    <w:name w:val="Heading 12"/>
    <w:link w:val="Heading121"/>
    <w:qFormat/>
    <w:rPr>
      <w:rFonts w:ascii="Arial" w:hAnsi="Arial"/>
      <w:sz w:val="40"/>
    </w:rPr>
  </w:style>
  <w:style w:type="character" w:styleId="Contents51">
    <w:name w:val="Contents 51"/>
    <w:qFormat/>
    <w:rPr/>
  </w:style>
  <w:style w:type="character" w:styleId="Contents93">
    <w:name w:val="Contents 93"/>
    <w:link w:val="Contents9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811">
    <w:name w:val="Heading 811"/>
    <w:link w:val="Heading8111"/>
    <w:qFormat/>
    <w:rPr>
      <w:rFonts w:ascii="Arial" w:hAnsi="Arial"/>
      <w:i/>
      <w:color w:val="000000"/>
      <w:spacing w:val="0"/>
      <w:sz w:val="22"/>
    </w:rPr>
  </w:style>
  <w:style w:type="character" w:styleId="Footnote11">
    <w:name w:val="Footnote11"/>
    <w:link w:val="Footnote111"/>
    <w:qFormat/>
    <w:rPr>
      <w:sz w:val="18"/>
    </w:rPr>
  </w:style>
  <w:style w:type="character" w:styleId="5111">
    <w:name w:val="Заголовок 5111"/>
    <w:link w:val="51111"/>
    <w:qFormat/>
    <w:rPr>
      <w:rFonts w:ascii="Arial" w:hAnsi="Arial"/>
      <w:b/>
      <w:color w:val="000000"/>
      <w:spacing w:val="0"/>
      <w:sz w:val="24"/>
    </w:rPr>
  </w:style>
  <w:style w:type="character" w:styleId="ListParagraph11">
    <w:name w:val="List Paragraph11"/>
    <w:link w:val="ListParagraph111"/>
    <w:qFormat/>
    <w:rPr/>
  </w:style>
  <w:style w:type="character" w:styleId="Contents81">
    <w:name w:val="Contents 81"/>
    <w:link w:val="Contents82"/>
    <w:qFormat/>
    <w:rPr/>
  </w:style>
  <w:style w:type="character" w:styleId="8111">
    <w:name w:val="Заголовок 8111"/>
    <w:link w:val="81111"/>
    <w:qFormat/>
    <w:rPr>
      <w:rFonts w:ascii="Arial" w:hAnsi="Arial"/>
      <w:i/>
      <w:color w:val="000000"/>
      <w:spacing w:val="0"/>
      <w:sz w:val="22"/>
    </w:rPr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Header1">
    <w:name w:val="Header1"/>
    <w:link w:val="Header11"/>
    <w:qFormat/>
    <w:rPr/>
  </w:style>
  <w:style w:type="character" w:styleId="Footer11">
    <w:name w:val="Footer11"/>
    <w:link w:val="Footer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1">
    <w:name w:val="Contents 61"/>
    <w:link w:val="Contents62"/>
    <w:qFormat/>
    <w:rPr/>
  </w:style>
  <w:style w:type="character" w:styleId="11111">
    <w:name w:val="Заголовок 1111"/>
    <w:link w:val="111111"/>
    <w:qFormat/>
    <w:rPr>
      <w:rFonts w:ascii="Arial" w:hAnsi="Arial"/>
      <w:color w:val="000000"/>
      <w:spacing w:val="0"/>
      <w:sz w:val="40"/>
    </w:rPr>
  </w:style>
  <w:style w:type="character" w:styleId="118">
    <w:name w:val="Символ концевой сноски11"/>
    <w:basedOn w:val="DefaultParagraphFont11"/>
    <w:link w:val="11120"/>
    <w:qFormat/>
    <w:rPr>
      <w:vertAlign w:val="superscript"/>
    </w:rPr>
  </w:style>
  <w:style w:type="character" w:styleId="Heading52">
    <w:name w:val="Heading 52"/>
    <w:link w:val="Heading521"/>
    <w:qFormat/>
    <w:rPr>
      <w:rFonts w:ascii="Arial" w:hAnsi="Arial"/>
      <w:b/>
      <w:sz w:val="24"/>
    </w:rPr>
  </w:style>
  <w:style w:type="character" w:styleId="Header2">
    <w:name w:val="Header2"/>
    <w:qFormat/>
    <w:rPr/>
  </w:style>
  <w:style w:type="character" w:styleId="2111">
    <w:name w:val="Заголовок 2111"/>
    <w:link w:val="21111"/>
    <w:qFormat/>
    <w:rPr>
      <w:rFonts w:ascii="Arial" w:hAnsi="Arial"/>
      <w:color w:val="000000"/>
      <w:spacing w:val="0"/>
      <w:sz w:val="34"/>
    </w:rPr>
  </w:style>
  <w:style w:type="character" w:styleId="Subtitle1">
    <w:name w:val="Subtitle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Endnote21">
    <w:name w:val="Endnote21"/>
    <w:link w:val="Endnote21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Style8">
    <w:name w:val="Содержимое врезки"/>
    <w:link w:val="14"/>
    <w:qFormat/>
    <w:rPr/>
  </w:style>
  <w:style w:type="character" w:styleId="Contents221">
    <w:name w:val="Contents 221"/>
    <w:link w:val="Contents2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igureIndex11">
    <w:name w:val="Figure Index 11"/>
    <w:link w:val="FigureIndex111"/>
    <w:qFormat/>
    <w:rPr/>
  </w:style>
  <w:style w:type="character" w:styleId="Subtitle2">
    <w:name w:val="Subtitle2"/>
    <w:link w:val="Subtitle21"/>
    <w:qFormat/>
    <w:rPr>
      <w:sz w:val="24"/>
    </w:rPr>
  </w:style>
  <w:style w:type="character" w:styleId="Title1">
    <w:name w:val="Title1"/>
    <w:qFormat/>
    <w:rPr>
      <w:rFonts w:ascii="Calibri" w:hAnsi="Calibri" w:asciiTheme="minorAscii" w:hAnsiTheme="minorHAnsi"/>
      <w:color w:val="000000"/>
      <w:spacing w:val="0"/>
      <w:sz w:val="48"/>
    </w:rPr>
  </w:style>
  <w:style w:type="character" w:styleId="Contents821">
    <w:name w:val="Contents 821"/>
    <w:link w:val="Contents8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">
    <w:name w:val="Heading 41"/>
    <w:qFormat/>
    <w:rPr>
      <w:rFonts w:ascii="Arial" w:hAnsi="Arial"/>
      <w:b/>
      <w:sz w:val="26"/>
    </w:rPr>
  </w:style>
  <w:style w:type="character" w:styleId="Contents13">
    <w:name w:val="Contents 13"/>
    <w:link w:val="Contents1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1">
    <w:name w:val="Заголовок 3111"/>
    <w:link w:val="31111"/>
    <w:qFormat/>
    <w:rPr>
      <w:rFonts w:ascii="Arial" w:hAnsi="Arial"/>
      <w:color w:val="000000"/>
      <w:spacing w:val="0"/>
      <w:sz w:val="30"/>
    </w:rPr>
  </w:style>
  <w:style w:type="character" w:styleId="Contents721">
    <w:name w:val="Contents 721"/>
    <w:link w:val="Contents7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2">
    <w:name w:val="Heading 42"/>
    <w:link w:val="Heading421"/>
    <w:qFormat/>
    <w:rPr>
      <w:rFonts w:ascii="Arial" w:hAnsi="Arial"/>
      <w:b/>
      <w:sz w:val="26"/>
    </w:rPr>
  </w:style>
  <w:style w:type="character" w:styleId="119">
    <w:name w:val="Содержимое врезки11"/>
    <w:link w:val="11121"/>
    <w:qFormat/>
    <w:rPr/>
  </w:style>
  <w:style w:type="character" w:styleId="Heading21">
    <w:name w:val="Heading 21"/>
    <w:qFormat/>
    <w:rPr>
      <w:rFonts w:ascii="Arial" w:hAnsi="Arial"/>
      <w:sz w:val="34"/>
    </w:rPr>
  </w:style>
  <w:style w:type="character" w:styleId="Heading611">
    <w:name w:val="Heading 611"/>
    <w:link w:val="Heading6111"/>
    <w:qFormat/>
    <w:rPr>
      <w:rFonts w:ascii="Arial" w:hAnsi="Arial"/>
      <w:b/>
      <w:color w:val="000000"/>
      <w:spacing w:val="0"/>
      <w:sz w:val="22"/>
    </w:rPr>
  </w:style>
  <w:style w:type="character" w:styleId="Heading61">
    <w:name w:val="Heading 61"/>
    <w:qFormat/>
    <w:rPr>
      <w:rFonts w:ascii="Arial" w:hAnsi="Arial"/>
      <w:b/>
    </w:rPr>
  </w:style>
  <w:style w:type="character" w:styleId="Contents23">
    <w:name w:val="Contents 23"/>
    <w:link w:val="Contents231"/>
    <w:qFormat/>
    <w:rPr>
      <w:rFonts w:ascii="Calibri" w:hAnsi="Calibri" w:asciiTheme="minorAscii" w:hAnsiTheme="minorHAnsi"/>
      <w:color w:val="000000"/>
      <w:spacing w:val="0"/>
      <w:sz w:val="22"/>
    </w:rPr>
  </w:style>
  <w:style w:type="paragraph" w:styleId="1">
    <w:name w:val="Заголовок1"/>
    <w:basedOn w:val="Normal"/>
    <w:next w:val="BodyText"/>
    <w:link w:val="Style5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2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2">
    <w:name w:val="Указатель1"/>
    <w:basedOn w:val="Normal"/>
    <w:link w:val="Style7"/>
    <w:qFormat/>
    <w:pPr/>
    <w:rPr/>
  </w:style>
  <w:style w:type="paragraph" w:styleId="Internetlink111">
    <w:name w:val="Internet link111"/>
    <w:link w:val="Internetlink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Title21">
    <w:name w:val="Title21"/>
    <w:link w:val="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Contents32">
    <w:name w:val="Contents 32"/>
    <w:link w:val="Contents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211">
    <w:name w:val="Contents 4211"/>
    <w:link w:val="Contents4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111">
    <w:name w:val="Title111"/>
    <w:link w:val="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48"/>
      <w:szCs w:val="20"/>
      <w:lang w:val="ru-RU" w:eastAsia="zh-CN" w:bidi="hi-IN"/>
    </w:rPr>
  </w:style>
  <w:style w:type="paragraph" w:styleId="Heading1111">
    <w:name w:val="Heading 1111"/>
    <w:link w:val="Head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TOC2">
    <w:name w:val="TOC 2"/>
    <w:basedOn w:val="Normal"/>
    <w:next w:val="Normal"/>
    <w:uiPriority w:val="39"/>
    <w:pPr>
      <w:spacing w:before="0" w:after="57"/>
      <w:ind w:hanging="0" w:left="283"/>
    </w:pPr>
    <w:rPr/>
  </w:style>
  <w:style w:type="paragraph" w:styleId="71111">
    <w:name w:val="Заголовок 71111"/>
    <w:link w:val="7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11">
    <w:name w:val="Caption111"/>
    <w:link w:val="Caption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4">
    <w:name w:val="TOC 4"/>
    <w:basedOn w:val="Normal"/>
    <w:next w:val="Normal"/>
    <w:uiPriority w:val="39"/>
    <w:pPr>
      <w:spacing w:before="0" w:after="57"/>
      <w:ind w:hanging="0" w:left="850"/>
    </w:pPr>
    <w:rPr/>
  </w:style>
  <w:style w:type="paragraph" w:styleId="Contents1211">
    <w:name w:val="Contents 1211"/>
    <w:link w:val="Contents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111">
    <w:name w:val="Endnote Symbol111"/>
    <w:basedOn w:val="11113"/>
    <w:link w:val="EndnoteSymbol11"/>
    <w:qFormat/>
    <w:pPr>
      <w:spacing w:lineRule="auto" w:line="240" w:before="0" w:after="0"/>
    </w:pPr>
    <w:rPr>
      <w:vertAlign w:val="superscript"/>
    </w:rPr>
  </w:style>
  <w:style w:type="paragraph" w:styleId="TableofFigures">
    <w:name w:val="Table of Figures"/>
    <w:basedOn w:val="Normal"/>
    <w:next w:val="Normal"/>
    <w:pPr>
      <w:spacing w:before="0" w:after="0"/>
    </w:pPr>
    <w:rPr/>
  </w:style>
  <w:style w:type="paragraph" w:styleId="DefaultParagraphFont21">
    <w:name w:val="Default Paragraph Font21"/>
    <w:link w:val="DefaultParagraphFont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211">
    <w:name w:val="Index Heading211"/>
    <w:basedOn w:val="211"/>
    <w:link w:val="IndexHeading21"/>
    <w:qFormat/>
    <w:pPr/>
    <w:rPr/>
  </w:style>
  <w:style w:type="paragraph" w:styleId="Heading321">
    <w:name w:val="Heading 321"/>
    <w:link w:val="Heading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TOC6">
    <w:name w:val="TOC 6"/>
    <w:basedOn w:val="Normal"/>
    <w:next w:val="Normal"/>
    <w:uiPriority w:val="39"/>
    <w:pPr>
      <w:spacing w:before="0" w:after="57"/>
      <w:ind w:hanging="0" w:left="1417"/>
    </w:pPr>
    <w:rPr/>
  </w:style>
  <w:style w:type="paragraph" w:styleId="TOC7">
    <w:name w:val="TOC 7"/>
    <w:basedOn w:val="Normal"/>
    <w:next w:val="Normal"/>
    <w:uiPriority w:val="39"/>
    <w:pPr>
      <w:spacing w:before="0" w:after="57"/>
      <w:ind w:hanging="0" w:left="1701"/>
    </w:pPr>
    <w:rPr/>
  </w:style>
  <w:style w:type="paragraph" w:styleId="Contents731">
    <w:name w:val="Contents 731"/>
    <w:link w:val="Contents7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61111">
    <w:name w:val="Заголовок 61111"/>
    <w:link w:val="6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6">
    <w:name w:val="Колонтитул111"/>
    <w:link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11">
    <w:name w:val="ConsPlusNormal111"/>
    <w:link w:val="ConsPlusNormal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211">
    <w:name w:val="Contents 3211"/>
    <w:link w:val="Contents3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2">
    <w:name w:val="Заголовок1111"/>
    <w:link w:val="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48"/>
      <w:szCs w:val="20"/>
      <w:lang w:val="ru-RU" w:eastAsia="zh-CN" w:bidi="hi-IN"/>
    </w:rPr>
  </w:style>
  <w:style w:type="paragraph" w:styleId="Contents8111">
    <w:name w:val="Contents 8111"/>
    <w:link w:val="Contents8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11">
    <w:name w:val="Default Paragraph Font111"/>
    <w:link w:val="DefaultParagraphFont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1">
    <w:name w:val="Contents 111"/>
    <w:link w:val="Contents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11">
    <w:name w:val="Contents Heading11"/>
    <w:link w:val="ContentsHeading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41">
    <w:name w:val="index heading41"/>
    <w:basedOn w:val="211"/>
    <w:link w:val="Indexheading4"/>
    <w:qFormat/>
    <w:pPr/>
    <w:rPr/>
  </w:style>
  <w:style w:type="paragraph" w:styleId="EndnoteText">
    <w:name w:val="Endnote Text"/>
    <w:basedOn w:val="Normal"/>
    <w:pPr>
      <w:spacing w:lineRule="auto" w:line="240" w:before="0" w:after="0"/>
    </w:pPr>
    <w:rPr>
      <w:sz w:val="20"/>
    </w:rPr>
  </w:style>
  <w:style w:type="paragraph" w:styleId="1117">
    <w:name w:val="Гиперссылка11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Internetlink211">
    <w:name w:val="Internet link211"/>
    <w:link w:val="Internetlink21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/>
      <w:color w:themeColor="hyperlink" w:val="0563C1"/>
      <w:spacing w:val="0"/>
      <w:kern w:val="0"/>
      <w:sz w:val="22"/>
      <w:szCs w:val="20"/>
      <w:u w:val="single"/>
      <w:lang w:val="ru-RU" w:eastAsia="zh-CN" w:bidi="hi-IN"/>
    </w:rPr>
  </w:style>
  <w:style w:type="paragraph" w:styleId="Caption41">
    <w:name w:val="caption41"/>
    <w:basedOn w:val="Normal"/>
    <w:link w:val="Caption4"/>
    <w:qFormat/>
    <w:pPr>
      <w:spacing w:before="120" w:after="120"/>
    </w:pPr>
    <w:rPr>
      <w:i/>
      <w:sz w:val="24"/>
    </w:rPr>
  </w:style>
  <w:style w:type="paragraph" w:styleId="Heading5111">
    <w:name w:val="Heading 5111"/>
    <w:link w:val="Heading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">
    <w:name w:val="Index Heading"/>
    <w:basedOn w:val="1"/>
    <w:pPr/>
    <w:rPr/>
  </w:style>
  <w:style w:type="paragraph" w:styleId="1118">
    <w:name w:val="Указатель111"/>
    <w:basedOn w:val="Normal"/>
    <w:link w:val="113"/>
    <w:qFormat/>
    <w:pPr/>
    <w:rPr/>
  </w:style>
  <w:style w:type="paragraph" w:styleId="1119">
    <w:name w:val="Знак концевой сноски111"/>
    <w:link w:val="1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631">
    <w:name w:val="Contents 631"/>
    <w:link w:val="Contents6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1">
    <w:name w:val="Contents 711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21">
    <w:name w:val="Header121"/>
    <w:link w:val="Header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3">
    <w:name w:val="Основной шрифт абзаца1111"/>
    <w:link w:val="1111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311">
    <w:name w:val="index heading311"/>
    <w:basedOn w:val="Title"/>
    <w:link w:val="Indexheading31"/>
    <w:qFormat/>
    <w:pPr/>
    <w:rPr/>
  </w:style>
  <w:style w:type="paragraph" w:styleId="Title">
    <w:name w:val="Title"/>
    <w:next w:val="BodyText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48"/>
      <w:szCs w:val="20"/>
      <w:lang w:val="ru-RU" w:eastAsia="zh-CN" w:bidi="hi-IN"/>
    </w:rPr>
  </w:style>
  <w:style w:type="paragraph" w:styleId="Heading2111">
    <w:name w:val="Heading 2111"/>
    <w:link w:val="Heading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Heading3111">
    <w:name w:val="Heading 3111"/>
    <w:link w:val="Heading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13">
    <w:name w:val="Колонтитул1"/>
    <w:link w:val="Style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821">
    <w:name w:val="Heading 821"/>
    <w:link w:val="Heading8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11110">
    <w:name w:val="Обычный111"/>
    <w:link w:val="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Symbol111">
    <w:name w:val="Footnote Symbol111"/>
    <w:link w:val="FootnoteSymbol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HeaderChar111">
    <w:name w:val="Header Char111"/>
    <w:basedOn w:val="11113"/>
    <w:link w:val="HeaderChar11"/>
    <w:qFormat/>
    <w:pPr/>
    <w:rPr/>
  </w:style>
  <w:style w:type="paragraph" w:styleId="11114">
    <w:name w:val="Название объекта1111"/>
    <w:link w:val="1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b/>
      <w:color w:themeColor="accent1" w:val="5B9BD5"/>
      <w:spacing w:val="0"/>
      <w:kern w:val="0"/>
      <w:sz w:val="18"/>
      <w:szCs w:val="20"/>
      <w:lang w:val="ru-RU" w:eastAsia="zh-CN" w:bidi="hi-IN"/>
    </w:rPr>
  </w:style>
  <w:style w:type="paragraph" w:styleId="Textbody31">
    <w:name w:val="Text body31"/>
    <w:link w:val="Textbody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5">
    <w:name w:val="Нижний колонтитул1111"/>
    <w:link w:val="11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6">
    <w:name w:val="Символ сноски111"/>
    <w:basedOn w:val="DefaultParagraphFont111"/>
    <w:link w:val="116"/>
    <w:qFormat/>
    <w:pPr/>
    <w:rPr>
      <w:vertAlign w:val="superscript"/>
    </w:rPr>
  </w:style>
  <w:style w:type="paragraph" w:styleId="91111">
    <w:name w:val="Заголовок 91111"/>
    <w:link w:val="9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Heading713">
    <w:name w:val="Heading 713"/>
    <w:link w:val="Heading7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621">
    <w:name w:val="Heading 621"/>
    <w:link w:val="Heading6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basedOn w:val="Normal"/>
    <w:next w:val="Normal"/>
    <w:uiPriority w:val="39"/>
    <w:pPr>
      <w:spacing w:before="0" w:after="57"/>
      <w:ind w:hanging="0" w:left="567"/>
    </w:pPr>
    <w:rPr/>
  </w:style>
  <w:style w:type="paragraph" w:styleId="FooterChar111">
    <w:name w:val="Footer Char111"/>
    <w:basedOn w:val="11113"/>
    <w:link w:val="FooterChar11"/>
    <w:qFormat/>
    <w:pPr/>
    <w:rPr/>
  </w:style>
  <w:style w:type="paragraph" w:styleId="FootnoteSymbol211">
    <w:name w:val="Footnote Symbol211"/>
    <w:basedOn w:val="11113"/>
    <w:link w:val="FootnoteSymbol21"/>
    <w:qFormat/>
    <w:pPr/>
    <w:rPr>
      <w:vertAlign w:val="superscript"/>
    </w:rPr>
  </w:style>
  <w:style w:type="paragraph" w:styleId="Contents52">
    <w:name w:val="Contents 52"/>
    <w:link w:val="Contents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211">
    <w:name w:val="Endnote Symbol211"/>
    <w:link w:val="EndnoteSymbo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5111">
    <w:name w:val="Contents 5111"/>
    <w:link w:val="Contents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11">
    <w:name w:val="No Spacing111"/>
    <w:link w:val="NoSpacing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7">
    <w:name w:val="Подзаголовок1111"/>
    <w:link w:val="11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21">
    <w:name w:val="Heading 221"/>
    <w:link w:val="Heading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ConsPlusTitlePage111">
    <w:name w:val="ConsPlusTitlePage111"/>
    <w:link w:val="ConsPlusTitlePage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Tahoma" w:hAnsi="Tahoma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121">
    <w:name w:val="List121"/>
    <w:basedOn w:val="Textbody211"/>
    <w:link w:val="List12"/>
    <w:qFormat/>
    <w:pPr/>
    <w:rPr/>
  </w:style>
  <w:style w:type="paragraph" w:styleId="ConsPlusTitle111">
    <w:name w:val="ConsPlusTitle111"/>
    <w:link w:val="ConsPlusTitle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8">
    <w:name w:val="Верхний колонтитул1111"/>
    <w:link w:val="1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7121">
    <w:name w:val="Heading 7121"/>
    <w:link w:val="Heading7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11119">
    <w:name w:val="Знак сноски111"/>
    <w:link w:val="1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13">
    <w:name w:val="List13"/>
    <w:basedOn w:val="Textbody211"/>
    <w:link w:val="List11"/>
    <w:qFormat/>
    <w:pPr/>
    <w:rPr/>
  </w:style>
  <w:style w:type="paragraph" w:styleId="Subtitle111">
    <w:name w:val="Subtitle111"/>
    <w:link w:val="Sub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">
    <w:name w:val="Internet link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basedOn w:val="Normal"/>
    <w:next w:val="Normal"/>
    <w:uiPriority w:val="39"/>
    <w:pPr>
      <w:spacing w:before="0" w:after="57"/>
    </w:pPr>
    <w:rPr/>
  </w:style>
  <w:style w:type="paragraph" w:styleId="Contents431">
    <w:name w:val="Contents 431"/>
    <w:link w:val="Contents4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11">
    <w:name w:val="ConsPlusNonformat111"/>
    <w:link w:val="ConsPlusNonformat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913">
    <w:name w:val="Heading 913"/>
    <w:link w:val="Heading9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FigureIndex121">
    <w:name w:val="Figure Index 121"/>
    <w:link w:val="FigureIndex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31">
    <w:name w:val="Contents 331"/>
    <w:link w:val="Contents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basedOn w:val="Normal"/>
    <w:next w:val="Normal"/>
    <w:uiPriority w:val="39"/>
    <w:pPr>
      <w:spacing w:before="0" w:after="57"/>
      <w:ind w:hanging="0" w:left="2268"/>
    </w:pPr>
    <w:rPr/>
  </w:style>
  <w:style w:type="paragraph" w:styleId="Quote111">
    <w:name w:val="Quote111"/>
    <w:basedOn w:val="Normal"/>
    <w:next w:val="Normal"/>
    <w:link w:val="Quote11"/>
    <w:qFormat/>
    <w:pPr>
      <w:ind w:hanging="0" w:left="720" w:right="720"/>
    </w:pPr>
    <w:rPr>
      <w:i/>
    </w:rPr>
  </w:style>
  <w:style w:type="paragraph" w:styleId="Textbody11">
    <w:name w:val="Text body11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1">
    <w:name w:val="Contents 911"/>
    <w:link w:val="Contents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111">
    <w:name w:val="Заголовок 41111"/>
    <w:link w:val="4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Char111">
    <w:name w:val="Caption Char111"/>
    <w:basedOn w:val="Caption311"/>
    <w:link w:val="CaptionChar11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21">
    <w:name w:val="Footer21"/>
    <w:link w:val="Footer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211">
    <w:name w:val="Contents Heading211"/>
    <w:link w:val="ContentsHeading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8">
    <w:name w:val="TOC 8"/>
    <w:basedOn w:val="Normal"/>
    <w:next w:val="Normal"/>
    <w:uiPriority w:val="39"/>
    <w:pPr>
      <w:spacing w:before="0" w:after="57"/>
      <w:ind w:hanging="0" w:left="1984"/>
    </w:pPr>
    <w:rPr/>
  </w:style>
  <w:style w:type="paragraph" w:styleId="Endnote31">
    <w:name w:val="Endnote31"/>
    <w:link w:val="Endnote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Endnote11">
    <w:name w:val="Endnote11"/>
    <w:link w:val="Endnot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Heading31">
    <w:name w:val="Contents Heading31"/>
    <w:link w:val="ContentsHeading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">
    <w:name w:val="Heading 4111"/>
    <w:link w:val="Heading4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9121">
    <w:name w:val="Heading 9121"/>
    <w:link w:val="Heading9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IntenseQuote111">
    <w:name w:val="Intense Quote111"/>
    <w:basedOn w:val="Normal"/>
    <w:next w:val="Normal"/>
    <w:link w:val="IntenseQuote11"/>
    <w:qFormat/>
    <w:pPr>
      <w:ind w:hanging="0" w:left="720" w:right="720"/>
    </w:pPr>
    <w:rPr>
      <w:i/>
    </w:rPr>
  </w:style>
  <w:style w:type="paragraph" w:styleId="Contents5211">
    <w:name w:val="Contents 5211"/>
    <w:link w:val="Contents5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Heading">
    <w:name w:val="TOC Heading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">
    <w:name w:val="Заголовок211"/>
    <w:basedOn w:val="Normal"/>
    <w:next w:val="BodyText"/>
    <w:link w:val="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aption311">
    <w:name w:val="caption311"/>
    <w:basedOn w:val="Normal"/>
    <w:next w:val="Normal"/>
    <w:link w:val="Caption31"/>
    <w:qFormat/>
    <w:pPr>
      <w:spacing w:lineRule="auto" w:line="276"/>
    </w:pPr>
    <w:rPr>
      <w:b/>
      <w:color w:themeColor="accent1" w:val="5B9BD5"/>
      <w:sz w:val="18"/>
    </w:rPr>
  </w:style>
  <w:style w:type="paragraph" w:styleId="Heading121">
    <w:name w:val="Heading 121"/>
    <w:link w:val="Heading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TOC5">
    <w:name w:val="TOC 5"/>
    <w:basedOn w:val="Normal"/>
    <w:next w:val="Normal"/>
    <w:uiPriority w:val="39"/>
    <w:pPr>
      <w:spacing w:before="0" w:after="57"/>
      <w:ind w:hanging="0" w:left="1134"/>
    </w:pPr>
    <w:rPr/>
  </w:style>
  <w:style w:type="paragraph" w:styleId="Contents931">
    <w:name w:val="Contents 931"/>
    <w:link w:val="Contents9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111">
    <w:name w:val="Heading 8111"/>
    <w:link w:val="Heading8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1">
    <w:name w:val="Footnote111"/>
    <w:basedOn w:val="Normal"/>
    <w:link w:val="Footnote11"/>
    <w:qFormat/>
    <w:pPr>
      <w:spacing w:lineRule="auto" w:line="240" w:before="0" w:after="40"/>
    </w:pPr>
    <w:rPr>
      <w:sz w:val="18"/>
    </w:rPr>
  </w:style>
  <w:style w:type="paragraph" w:styleId="51111">
    <w:name w:val="Заголовок 51111"/>
    <w:link w:val="5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11">
    <w:name w:val="List Paragraph111"/>
    <w:basedOn w:val="Normal"/>
    <w:link w:val="ListParagraph11"/>
    <w:qFormat/>
    <w:pPr>
      <w:spacing w:before="0" w:after="160"/>
      <w:ind w:hanging="0" w:left="720"/>
      <w:contextualSpacing/>
    </w:pPr>
    <w:rPr/>
  </w:style>
  <w:style w:type="paragraph" w:styleId="Contents82">
    <w:name w:val="Contents 82"/>
    <w:link w:val="Contents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1111">
    <w:name w:val="Заголовок 81111"/>
    <w:link w:val="8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21">
    <w:name w:val="Footnote21"/>
    <w:link w:val="Footnote2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1">
    <w:name w:val="Header11"/>
    <w:link w:val="Head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111">
    <w:name w:val="Footer111"/>
    <w:link w:val="Footer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">
    <w:name w:val="Заголовок 11111"/>
    <w:link w:val="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11120">
    <w:name w:val="Символ концевой сноски111"/>
    <w:basedOn w:val="DefaultParagraphFont111"/>
    <w:link w:val="118"/>
    <w:qFormat/>
    <w:pPr/>
    <w:rPr>
      <w:vertAlign w:val="superscript"/>
    </w:rPr>
  </w:style>
  <w:style w:type="paragraph" w:styleId="Heading521">
    <w:name w:val="Heading 521"/>
    <w:link w:val="Heading5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111">
    <w:name w:val="Заголовок 21111"/>
    <w:link w:val="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Endnote211">
    <w:name w:val="Endnote211"/>
    <w:link w:val="Endnote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Содержимое врезки1"/>
    <w:basedOn w:val="Normal"/>
    <w:link w:val="Style8"/>
    <w:qFormat/>
    <w:pPr/>
    <w:rPr/>
  </w:style>
  <w:style w:type="paragraph" w:styleId="Contents2211">
    <w:name w:val="Contents 2211"/>
    <w:link w:val="Contents2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igureIndex111">
    <w:name w:val="Figure Index 111"/>
    <w:link w:val="FigureIndex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21">
    <w:name w:val="Subtitle21"/>
    <w:link w:val="Sub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31">
    <w:name w:val="Contents 131"/>
    <w:link w:val="Contents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111">
    <w:name w:val="Заголовок 31111"/>
    <w:link w:val="3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Contents7211">
    <w:name w:val="Contents 7211"/>
    <w:link w:val="Contents7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1121">
    <w:name w:val="Содержимое врезки111"/>
    <w:basedOn w:val="Normal"/>
    <w:link w:val="119"/>
    <w:qFormat/>
    <w:pPr/>
    <w:rPr/>
  </w:style>
  <w:style w:type="paragraph" w:styleId="Heading6111">
    <w:name w:val="Heading 6111"/>
    <w:link w:val="Heading6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table" w:styleId="Style_157">
    <w:name w:val="Grid Table 5 Dark - Accent 5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9">
    <w:name w:val="Bordered &amp; Lined - Accent 2"/>
    <w:basedOn w:val="Style_158"/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60">
    <w:name w:val="List Table 5 Dark - Accent 1"/>
    <w:basedOn w:val="Style_158"/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61">
    <w:name w:val="Grid Table 3 - Accent 2"/>
    <w:basedOn w:val="Style_158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2">
    <w:name w:val="Bordered &amp; Lined - Accent"/>
    <w:basedOn w:val="Style_158"/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63">
    <w:name w:val="List Table 2 - Accent 5"/>
    <w:basedOn w:val="Style_158"/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64">
    <w:name w:val="List Table 5 Dark - Accent 2"/>
    <w:basedOn w:val="Style_158"/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65">
    <w:name w:val="Grid Table 5 Dark - Accent 6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6">
    <w:name w:val="List Table 1 Light - Accent 2"/>
    <w:basedOn w:val="Style_158"/>
  </w:style>
  <w:style w:type="table" w:styleId="Style_167">
    <w:name w:val="Grid Table 7 Colorful - Accent 1"/>
    <w:basedOn w:val="Style_158"/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68">
    <w:name w:val="List Table 2"/>
    <w:basedOn w:val="Style_158"/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69">
    <w:name w:val="Bordered &amp; Lined - Accent 5"/>
    <w:basedOn w:val="Style_158"/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0">
    <w:name w:val="Grid Table 6 Colorful - Accent 1"/>
    <w:basedOn w:val="Style_158"/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71">
    <w:name w:val="List Table 5 Dark - Accent 4"/>
    <w:basedOn w:val="Style_158"/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72">
    <w:name w:val="Grid Table 2 - Accent 4"/>
    <w:basedOn w:val="Style_158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73">
    <w:name w:val="Bordered - Accent 6"/>
    <w:basedOn w:val="Style_158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74">
    <w:name w:val="Grid Table 1 Light - Accent 1"/>
    <w:basedOn w:val="Style_158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75">
    <w:name w:val="Grid Table 3 - Accent 1"/>
    <w:basedOn w:val="Style_158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76">
    <w:name w:val="Lined - Accent 3"/>
    <w:basedOn w:val="Style_158"/>
  </w:style>
  <w:style w:type="table" w:styleId="Style_177">
    <w:name w:val="List Table 2 - Accent 3"/>
    <w:basedOn w:val="Style_158"/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78">
    <w:name w:val="Grid Table 3 - Accent 5"/>
    <w:basedOn w:val="Style_158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9">
    <w:name w:val="List Table 1 Light - Accent 1"/>
    <w:basedOn w:val="Style_158"/>
  </w:style>
  <w:style w:type="table" w:styleId="Style_180">
    <w:name w:val="Grid Table 7 Colorful - Accent 2"/>
    <w:basedOn w:val="Style_158"/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81">
    <w:name w:val="Grid Table 5 Dark - Accent 2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82">
    <w:name w:val="List Table 6 Colorful - Accent 3"/>
    <w:basedOn w:val="Style_158"/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83">
    <w:name w:val="Grid Table 1 Light - Accent 4"/>
    <w:basedOn w:val="Style_158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84">
    <w:name w:val="Bordered - Accent 1"/>
    <w:basedOn w:val="Style_158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85">
    <w:name w:val="Grid Table 4 - Accent 4"/>
    <w:basedOn w:val="Style_158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86">
    <w:name w:val="List Table 6 Colorful - Accent 6"/>
    <w:basedOn w:val="Style_158"/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87">
    <w:name w:val="Grid Table 3 - Accent 6"/>
    <w:basedOn w:val="Style_158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88">
    <w:name w:val="Lined - Accent"/>
    <w:basedOn w:val="Style_158"/>
  </w:style>
  <w:style w:type="table" w:styleId="Style_189">
    <w:name w:val="Grid Table 2 - Accent 2"/>
    <w:basedOn w:val="Style_158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90">
    <w:name w:val="Bordered &amp; Lined - Accent 3"/>
    <w:basedOn w:val="Style_158"/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91">
    <w:name w:val="List Table 2 - Accent 6"/>
    <w:basedOn w:val="Style_158"/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92">
    <w:name w:val="Lined - Accent 5"/>
    <w:basedOn w:val="Style_158"/>
  </w:style>
  <w:style w:type="table" w:styleId="Style_193">
    <w:name w:val="Grid Table 6 Colorful - Accent 3"/>
    <w:basedOn w:val="Style_158"/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94">
    <w:name w:val="List Table 2 - Accent 2"/>
    <w:basedOn w:val="Style_158"/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95">
    <w:name w:val="List Table 7 Colorful - Accent 3"/>
    <w:basedOn w:val="Style_158"/>
    <w:tblPr>
      <w:tblBorders>
        <w:right w:val="single" w:themeColor="accent3" w:themeTint="98" w:sz="4"/>
      </w:tblBorders>
    </w:tblPr>
  </w:style>
  <w:style w:type="table" w:styleId="Style_196">
    <w:name w:val="List Table 7 Colorful - Accent 2"/>
    <w:basedOn w:val="Style_158"/>
    <w:tblPr>
      <w:tblBorders>
        <w:right w:val="single" w:themeColor="accent2" w:themeTint="97" w:sz="4"/>
      </w:tblBorders>
    </w:tblPr>
  </w:style>
  <w:style w:type="table" w:styleId="Style_197">
    <w:name w:val="List Table 3 - Accent 2"/>
    <w:basedOn w:val="Style_158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98">
    <w:name w:val="Grid Table 6 Colorful - Accent 5"/>
    <w:basedOn w:val="Style_158"/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99">
    <w:name w:val="Grid Table 6 Colorful - Accent 6"/>
    <w:basedOn w:val="Style_158"/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00">
    <w:name w:val="List Table 5 Dark - Accent 5"/>
    <w:basedOn w:val="Style_158"/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201">
    <w:name w:val="Grid Table 4 - Accent 5"/>
    <w:basedOn w:val="Style_158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202">
    <w:name w:val="List Table 6 Colorful"/>
    <w:basedOn w:val="Style_158"/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203">
    <w:name w:val="List Table 3"/>
    <w:basedOn w:val="Style_158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204">
    <w:name w:val="List Table 4 - Accent 3"/>
    <w:basedOn w:val="Style_158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205">
    <w:name w:val="List Table 6 Colorful - Accent 5"/>
    <w:basedOn w:val="Style_158"/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206">
    <w:name w:val="List Table 4 - Accent 5"/>
    <w:basedOn w:val="Style_158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207">
    <w:name w:val="Grid Table 5 Dark- Accent 1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08">
    <w:name w:val="Grid Table 1 Light - Accent 2"/>
    <w:basedOn w:val="Style_158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09">
    <w:name w:val="List Table 7 Colorful - Accent 4"/>
    <w:basedOn w:val="Style_158"/>
    <w:tblPr>
      <w:tblBorders>
        <w:right w:val="single" w:themeColor="accent4" w:themeTint="9a" w:sz="4"/>
      </w:tblBorders>
    </w:tblPr>
  </w:style>
  <w:style w:type="table" w:styleId="Style_210">
    <w:name w:val="List Table 3 - Accent 4"/>
    <w:basedOn w:val="Style_158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211">
    <w:name w:val="Grid Table 1 Light - Accent 3"/>
    <w:basedOn w:val="Style_158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12">
    <w:name w:val="Grid Table 6 Colorful - Accent 4"/>
    <w:basedOn w:val="Style_158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13">
    <w:name w:val="Grid Table 6 Colorful"/>
    <w:basedOn w:val="Style_158"/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14">
    <w:name w:val="Grid Table 7 Colorful - Accent 4"/>
    <w:basedOn w:val="Style_158"/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15">
    <w:name w:val="Grid Table 1 Light - Accent 5"/>
    <w:basedOn w:val="Style_158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16">
    <w:name w:val="List Table 2 - Accent 4"/>
    <w:basedOn w:val="Style_158"/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217">
    <w:name w:val="List Table 1 Light"/>
    <w:basedOn w:val="Style_158"/>
  </w:style>
  <w:style w:type="table" w:styleId="Style_218">
    <w:name w:val="Lined - Accent 6"/>
    <w:basedOn w:val="Style_158"/>
  </w:style>
  <w:style w:type="table" w:styleId="Style_219">
    <w:name w:val="Lined - Accent 1"/>
    <w:basedOn w:val="Style_158"/>
  </w:style>
  <w:style w:type="table" w:styleId="Style_220">
    <w:name w:val="List Table 6 Colorful - Accent 4"/>
    <w:basedOn w:val="Style_158"/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221">
    <w:name w:val="Plain Table 2"/>
    <w:basedOn w:val="Style_158"/>
    <w:tblPr>
      <w:tblBorders>
        <w:top w:val="single" w:themeColor="text1" w:sz="4"/>
        <w:left w:val="nil" w:sz="4"/>
        <w:bottom w:val="single" w:themeColor="text1" w:sz="4"/>
        <w:right w:val="nil" w:sz="4"/>
      </w:tblBorders>
    </w:tblPr>
  </w:style>
  <w:style w:type="table" w:styleId="Style_222">
    <w:name w:val="Grid Table 2 - Accent 1"/>
    <w:basedOn w:val="Style_158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223">
    <w:name w:val="List Table 1 Light - Accent 5"/>
    <w:basedOn w:val="Style_158"/>
  </w:style>
  <w:style w:type="table" w:styleId="Style_224">
    <w:name w:val="Grid Table 2 - Accent 6"/>
    <w:basedOn w:val="Style_158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25">
    <w:name w:val="List Table 7 Colorful - Accent 5"/>
    <w:basedOn w:val="Style_158"/>
    <w:tblPr>
      <w:tblBorders>
        <w:right w:val="single" w:themeColor="accent5" w:themeTint="9a" w:sz="4"/>
      </w:tblBorders>
    </w:tblPr>
  </w:style>
  <w:style w:type="table" w:styleId="Style_226">
    <w:name w:val="Grid Table 7 Colorful - Accent 5"/>
    <w:basedOn w:val="Style_158"/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227">
    <w:name w:val="List Table 6 Colorful - Accent 2"/>
    <w:basedOn w:val="Style_158"/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228">
    <w:name w:val="Grid Table 5 Dark - Accent 3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29">
    <w:name w:val="Plain Table 3"/>
    <w:basedOn w:val="Style_158"/>
  </w:style>
  <w:style w:type="table" w:styleId="Style_230">
    <w:name w:val="Bordered - Accent 2"/>
    <w:basedOn w:val="Style_158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31">
    <w:name w:val="Lined - Accent 2"/>
    <w:basedOn w:val="Style_158"/>
  </w:style>
  <w:style w:type="table" w:styleId="Style_232">
    <w:name w:val="Grid Table 5 Dark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33">
    <w:name w:val="Grid Table 4 - Accent 6"/>
    <w:basedOn w:val="Style_158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34">
    <w:name w:val="Grid Table 7 Colorful - Accent 6"/>
    <w:basedOn w:val="Style_158"/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35">
    <w:name w:val="List Table 3 - Accent 1"/>
    <w:basedOn w:val="Style_158"/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236">
    <w:name w:val="List Table 1 Light - Accent 6"/>
    <w:basedOn w:val="Style_158"/>
  </w:style>
  <w:style w:type="table" w:styleId="Style_237">
    <w:name w:val="Lined - Accent 4"/>
    <w:basedOn w:val="Style_158"/>
  </w:style>
  <w:style w:type="table" w:styleId="Style_238">
    <w:name w:val="List Table 3 - Accent 5"/>
    <w:basedOn w:val="Style_158"/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239">
    <w:name w:val="List Table 4 - Accent 4"/>
    <w:basedOn w:val="Style_158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240">
    <w:name w:val="Grid Table 1 Light"/>
    <w:basedOn w:val="Style_158"/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241">
    <w:name w:val="Grid Table 4 - Accent 2"/>
    <w:basedOn w:val="Style_158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42">
    <w:name w:val="Bordered"/>
    <w:basedOn w:val="Style_158"/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243">
    <w:name w:val="Bordered &amp; Lined - Accent 1"/>
    <w:basedOn w:val="Style_158"/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244">
    <w:name w:val="Grid Table 2 - Accent 5"/>
    <w:basedOn w:val="Style_158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45">
    <w:name w:val="List Table 1 Light - Accent 3"/>
    <w:basedOn w:val="Style_158"/>
  </w:style>
  <w:style w:type="table" w:styleId="Style_246">
    <w:name w:val="Grid Table 3 - Accent 4"/>
    <w:basedOn w:val="Style_158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47">
    <w:name w:val="Grid Table 1 Light - Accent 6"/>
    <w:basedOn w:val="Style_158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48">
    <w:name w:val="Table Grid Light"/>
    <w:basedOn w:val="Style_158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249">
    <w:name w:val="Сетка таблицы1"/>
    <w:basedOn w:val="Style_15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50">
    <w:name w:val="List Table 3 - Accent 3"/>
    <w:basedOn w:val="Style_158"/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251">
    <w:name w:val="Grid Table 4 - Accent 1"/>
    <w:basedOn w:val="Style_158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252">
    <w:name w:val="List Table 1 Light - Accent 4"/>
    <w:basedOn w:val="Style_158"/>
  </w:style>
  <w:style w:type="table" w:styleId="Style_253">
    <w:name w:val="Grid Table 7 Colorful - Accent 3"/>
    <w:basedOn w:val="Style_158"/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54">
    <w:name w:val="Grid Table 3 - Accent 3"/>
    <w:basedOn w:val="Style_158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55">
    <w:name w:val="List Table 5 Dark - Accent 6"/>
    <w:basedOn w:val="Style_158"/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256">
    <w:name w:val="Plain Table 5"/>
    <w:basedOn w:val="Style_158"/>
  </w:style>
  <w:style w:type="table" w:styleId="Style_257">
    <w:name w:val="List Table 7 Colorful - Accent 6"/>
    <w:basedOn w:val="Style_158"/>
    <w:tblPr>
      <w:tblBorders>
        <w:right w:val="single" w:themeColor="accent6" w:themeTint="98" w:sz="4"/>
      </w:tblBorders>
    </w:tblPr>
  </w:style>
  <w:style w:type="table" w:default="1" w:styleId="Style_15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58">
    <w:name w:val="Bordered - Accent 5"/>
    <w:basedOn w:val="Style_158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59">
    <w:name w:val="List Table 3 - Accent 6"/>
    <w:basedOn w:val="Style_158"/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260">
    <w:name w:val="Table Grid"/>
    <w:basedOn w:val="Style_15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61">
    <w:name w:val="Grid Table 4"/>
    <w:basedOn w:val="Style_158"/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262">
    <w:name w:val="Bordered - Accent 3"/>
    <w:basedOn w:val="Style_158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63">
    <w:name w:val="Grid Table 4 - Accent 3"/>
    <w:basedOn w:val="Style_158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264">
    <w:name w:val="List Table 4"/>
    <w:basedOn w:val="Style_158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265">
    <w:name w:val="List Table 5 Dark - Accent 3"/>
    <w:basedOn w:val="Style_158"/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266">
    <w:name w:val="Grid Table 5 Dark- Accent 4"/>
    <w:basedOn w:val="Style_158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67">
    <w:name w:val="List Table 6 Colorful - Accent 1"/>
    <w:basedOn w:val="Style_158"/>
    <w:tblPr>
      <w:tblBorders>
        <w:top w:val="single" w:themeColor="accent1" w:sz="4"/>
        <w:bottom w:val="single" w:themeColor="accent1" w:sz="4"/>
      </w:tblBorders>
    </w:tblPr>
  </w:style>
  <w:style w:type="table" w:styleId="Style_268">
    <w:name w:val="List Table 5 Dark"/>
    <w:basedOn w:val="Style_158"/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269">
    <w:name w:val="List Table 7 Colorful - Accent 1"/>
    <w:basedOn w:val="Style_158"/>
    <w:tblPr>
      <w:tblBorders>
        <w:right w:val="single" w:themeColor="accent1" w:sz="4"/>
      </w:tblBorders>
    </w:tblPr>
  </w:style>
  <w:style w:type="table" w:styleId="Style_270">
    <w:name w:val="Bordered &amp; Lined - Accent 6"/>
    <w:basedOn w:val="Style_158"/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71">
    <w:name w:val="Grid Table 7 Colorful"/>
    <w:basedOn w:val="Style_158"/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72">
    <w:name w:val="Grid Table 6 Colorful - Accent 2"/>
    <w:basedOn w:val="Style_158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73">
    <w:name w:val="List Table 4 - Accent 1"/>
    <w:basedOn w:val="Style_158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274">
    <w:name w:val="Bordered - Accent 4"/>
    <w:basedOn w:val="Style_158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275">
    <w:name w:val="Bordered &amp; Lined - Accent 4"/>
    <w:basedOn w:val="Style_158"/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276">
    <w:name w:val="List Table 7 Colorful"/>
    <w:basedOn w:val="Style_158"/>
    <w:tblPr>
      <w:tblBorders>
        <w:right w:val="single" w:themeColor="text1" w:themeTint="80" w:sz="4"/>
      </w:tblBorders>
    </w:tblPr>
  </w:style>
  <w:style w:type="table" w:styleId="Style_277">
    <w:name w:val="List Table 4 - Accent 2"/>
    <w:basedOn w:val="Style_158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278">
    <w:name w:val="Grid Table 3"/>
    <w:basedOn w:val="Style_158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279">
    <w:name w:val="List Table 4 - Accent 6"/>
    <w:basedOn w:val="Style_158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280">
    <w:name w:val="Plain Table 1"/>
    <w:basedOn w:val="Style_158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281">
    <w:name w:val="Grid Table 2"/>
    <w:basedOn w:val="Style_158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282">
    <w:name w:val="Grid Table 2 - Accent 3"/>
    <w:basedOn w:val="Style_158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83">
    <w:name w:val="Plain Table 4"/>
    <w:basedOn w:val="Style_158"/>
  </w:style>
  <w:style w:type="table" w:styleId="Style_284">
    <w:name w:val="List Table 2 - Accent 1"/>
    <w:basedOn w:val="Style_158"/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LibreOffice/7.6.0.3$Linux_X86_64 LibreOffice_project/60$Build-3</Application>
  <AppVersion>15.0000</AppVersion>
  <Pages>2</Pages>
  <Words>517</Words>
  <Characters>3741</Characters>
  <CharactersWithSpaces>4243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2024-06-27T10:39:17Z</dcterms:modified>
  <cp:revision>3</cp:revision>
  <dc:subject/>
  <dc:title/>
</cp:coreProperties>
</file>